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EC" w:rsidRPr="00E61D83" w:rsidRDefault="0096205A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-365125</wp:posOffset>
                </wp:positionV>
                <wp:extent cx="3476625" cy="1238250"/>
                <wp:effectExtent l="0" t="0" r="190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D63" w:rsidRDefault="00BE7D63"/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384"/>
                              <w:gridCol w:w="2268"/>
                              <w:gridCol w:w="1645"/>
                            </w:tblGrid>
                            <w:tr w:rsidR="00BE7D63" w:rsidTr="00D15524">
                              <w:trPr>
                                <w:trHeight w:val="463"/>
                              </w:trPr>
                              <w:tc>
                                <w:tcPr>
                                  <w:tcW w:w="1384" w:type="dxa"/>
                                </w:tcPr>
                                <w:p w:rsidR="00BE7D63" w:rsidRDefault="00BE7D63"/>
                              </w:tc>
                              <w:tc>
                                <w:tcPr>
                                  <w:tcW w:w="3913" w:type="dxa"/>
                                  <w:gridSpan w:val="2"/>
                                </w:tcPr>
                                <w:p w:rsidR="00BE7D63" w:rsidRDefault="00BE7D63"/>
                              </w:tc>
                            </w:tr>
                            <w:tr w:rsidR="00BE7D63" w:rsidTr="00D15524">
                              <w:trPr>
                                <w:trHeight w:val="463"/>
                              </w:trPr>
                              <w:tc>
                                <w:tcPr>
                                  <w:tcW w:w="1384" w:type="dxa"/>
                                </w:tcPr>
                                <w:p w:rsidR="00BE7D63" w:rsidRDefault="00BE7D63"/>
                              </w:tc>
                              <w:tc>
                                <w:tcPr>
                                  <w:tcW w:w="2268" w:type="dxa"/>
                                </w:tcPr>
                                <w:p w:rsidR="00BE7D63" w:rsidRDefault="00BE7D63"/>
                              </w:tc>
                              <w:tc>
                                <w:tcPr>
                                  <w:tcW w:w="1645" w:type="dxa"/>
                                </w:tcPr>
                                <w:p w:rsidR="00BE7D63" w:rsidRDefault="00BE7D63"/>
                              </w:tc>
                            </w:tr>
                            <w:tr w:rsidR="00BE7D63" w:rsidTr="00D15524">
                              <w:trPr>
                                <w:trHeight w:val="463"/>
                              </w:trPr>
                              <w:tc>
                                <w:tcPr>
                                  <w:tcW w:w="1384" w:type="dxa"/>
                                </w:tcPr>
                                <w:p w:rsidR="00BE7D63" w:rsidRDefault="00BE7D63"/>
                              </w:tc>
                              <w:tc>
                                <w:tcPr>
                                  <w:tcW w:w="3913" w:type="dxa"/>
                                  <w:gridSpan w:val="2"/>
                                </w:tcPr>
                                <w:p w:rsidR="00BE7D63" w:rsidRDefault="00BE7D63"/>
                              </w:tc>
                            </w:tr>
                          </w:tbl>
                          <w:p w:rsidR="00BE7D63" w:rsidRDefault="00BE7D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5pt;margin-top:-28.75pt;width:273.7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gDtg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GEkaA8UPbK9QXdyjyLbnXHQGTg9DOBm9nBsPW2leriX1TeNhFy2VGzYrVJybBmtIbvQ3vQvrk44&#10;2oKsx4+yhjB0a6QD2jeqt4DQDATowNLTiRmbSgWH12Qex9EMowpsYXSdRDPHnU+z4/VBafOeyR7Z&#10;RY4VUO/g6e5eG5sOzY4uNpqQJe86R38nnh2A43QCweGqtdk0HJs/0yBdJauEeCSKVx4JisK7LZfE&#10;i8twPiuui+WyCH/ZuCHJWl7XTNgwR2WF5M+YO2h80sRJW1p2vLZwNiWtNutlp9COgrJL97mmg+Xs&#10;5j9PwzUBanlRUhiR4C5KvTJO5h4pycxL50HiBWF6l8YBSUlRPi/pngv27yWhMcfpDEh15ZyTflFb&#10;4L7XtdGs5wZmR8f7HCcnJ5pZDa5E7ag1lHfT+qIVNv1zK4DuI9FOsVakk1zNfr0HFCvjtayfQLtK&#10;grJAoDDwYNFK9QOjEYZHjvX3LVUMo+6DAP2nISF22rgNmc0j2KhLy/rSQkUFUDk2GE3LpZkm1HZQ&#10;fNNCpOnFCXkLb6bhTs3nrA4vDQaEK+owzOwEutw7r/PIXfwGAAD//wMAUEsDBBQABgAIAAAAIQAL&#10;Ev1q3QAAAAoBAAAPAAAAZHJzL2Rvd25yZXYueG1sTI/BTsMwDIbvSLxDZCRuW8LaAuuaTgjEFcRg&#10;k7hljddWNE7VZGt5+5nTOFm2P/3+XKwn14kTDqH1pOFurkAgVd62VGv4+nydPYII0ZA1nSfU8IsB&#10;1uX1VWFy60f6wNMm1oJDKORGQxNjn0sZqgadCXPfI/Hu4AdnIrdDLe1gRg53nVwodS+daYkvNKbH&#10;5warn83Radi+Hb53qXqvX1zWj35SktxSan17Mz2tQESc4gWGP31Wh5Kd9v5INohOwyxJmOSaPWQg&#10;GMjSdAFiz2TCE1kW8v8L5RkAAP//AwBQSwECLQAUAAYACAAAACEAtoM4kv4AAADhAQAAEwAAAAAA&#10;AAAAAAAAAAAAAAAAW0NvbnRlbnRfVHlwZXNdLnhtbFBLAQItABQABgAIAAAAIQA4/SH/1gAAAJQB&#10;AAALAAAAAAAAAAAAAAAAAC8BAABfcmVscy8ucmVsc1BLAQItABQABgAIAAAAIQBwZagDtgIAALoF&#10;AAAOAAAAAAAAAAAAAAAAAC4CAABkcnMvZTJvRG9jLnhtbFBLAQItABQABgAIAAAAIQALEv1q3QAA&#10;AAoBAAAPAAAAAAAAAAAAAAAAABAFAABkcnMvZG93bnJldi54bWxQSwUGAAAAAAQABADzAAAAGgYA&#10;AAAA&#10;" filled="f" stroked="f">
                <v:textbox>
                  <w:txbxContent>
                    <w:p w:rsidR="00BE7D63" w:rsidRDefault="00BE7D63"/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384"/>
                        <w:gridCol w:w="2268"/>
                        <w:gridCol w:w="1645"/>
                      </w:tblGrid>
                      <w:tr w:rsidR="00BE7D63" w:rsidTr="00D15524">
                        <w:trPr>
                          <w:trHeight w:val="463"/>
                        </w:trPr>
                        <w:tc>
                          <w:tcPr>
                            <w:tcW w:w="1384" w:type="dxa"/>
                          </w:tcPr>
                          <w:p w:rsidR="00BE7D63" w:rsidRDefault="00BE7D63"/>
                        </w:tc>
                        <w:tc>
                          <w:tcPr>
                            <w:tcW w:w="3913" w:type="dxa"/>
                            <w:gridSpan w:val="2"/>
                          </w:tcPr>
                          <w:p w:rsidR="00BE7D63" w:rsidRDefault="00BE7D63"/>
                        </w:tc>
                      </w:tr>
                      <w:tr w:rsidR="00BE7D63" w:rsidTr="00D15524">
                        <w:trPr>
                          <w:trHeight w:val="463"/>
                        </w:trPr>
                        <w:tc>
                          <w:tcPr>
                            <w:tcW w:w="1384" w:type="dxa"/>
                          </w:tcPr>
                          <w:p w:rsidR="00BE7D63" w:rsidRDefault="00BE7D63"/>
                        </w:tc>
                        <w:tc>
                          <w:tcPr>
                            <w:tcW w:w="2268" w:type="dxa"/>
                          </w:tcPr>
                          <w:p w:rsidR="00BE7D63" w:rsidRDefault="00BE7D63"/>
                        </w:tc>
                        <w:tc>
                          <w:tcPr>
                            <w:tcW w:w="1645" w:type="dxa"/>
                          </w:tcPr>
                          <w:p w:rsidR="00BE7D63" w:rsidRDefault="00BE7D63"/>
                        </w:tc>
                      </w:tr>
                      <w:tr w:rsidR="00BE7D63" w:rsidTr="00D15524">
                        <w:trPr>
                          <w:trHeight w:val="463"/>
                        </w:trPr>
                        <w:tc>
                          <w:tcPr>
                            <w:tcW w:w="1384" w:type="dxa"/>
                          </w:tcPr>
                          <w:p w:rsidR="00BE7D63" w:rsidRDefault="00BE7D63"/>
                        </w:tc>
                        <w:tc>
                          <w:tcPr>
                            <w:tcW w:w="3913" w:type="dxa"/>
                            <w:gridSpan w:val="2"/>
                          </w:tcPr>
                          <w:p w:rsidR="00BE7D63" w:rsidRDefault="00BE7D63"/>
                        </w:tc>
                      </w:tr>
                    </w:tbl>
                    <w:p w:rsidR="00BE7D63" w:rsidRDefault="00BE7D63"/>
                  </w:txbxContent>
                </v:textbox>
              </v:shape>
            </w:pict>
          </mc:Fallback>
        </mc:AlternateContent>
      </w: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D25E03" w:rsidRDefault="00D25E03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D25E03" w:rsidRPr="00D25E03" w:rsidRDefault="00D25E03" w:rsidP="00D25E03">
      <w:pPr>
        <w:rPr>
          <w:rFonts w:ascii="Arial" w:hAnsi="Arial" w:cs="Arial"/>
          <w:b/>
          <w:sz w:val="12"/>
          <w:szCs w:val="12"/>
          <w:u w:val="single"/>
        </w:rPr>
      </w:pPr>
      <w:r>
        <w:rPr>
          <w:rFonts w:ascii="Arial" w:hAnsi="Arial" w:cs="Arial"/>
          <w:b/>
          <w:sz w:val="12"/>
          <w:szCs w:val="12"/>
          <w:u w:val="single"/>
        </w:rPr>
        <w:t>Hepialidae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Hepialus humuli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Korscheltellus lupulinus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Pharmacis fusconebulosa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Phymatopus hecta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Triodia sylvina</w:t>
      </w:r>
    </w:p>
    <w:p w:rsidR="00D25E03" w:rsidRDefault="00D25E03" w:rsidP="00D25E03">
      <w:pPr>
        <w:rPr>
          <w:rFonts w:ascii="Arial" w:hAnsi="Arial" w:cs="Arial"/>
          <w:sz w:val="12"/>
          <w:szCs w:val="12"/>
        </w:rPr>
      </w:pPr>
    </w:p>
    <w:p w:rsidR="00D25E03" w:rsidRPr="00D25E03" w:rsidRDefault="00D25E03" w:rsidP="00D25E03">
      <w:pPr>
        <w:rPr>
          <w:rFonts w:ascii="Arial" w:hAnsi="Arial" w:cs="Arial"/>
          <w:b/>
          <w:sz w:val="12"/>
          <w:szCs w:val="12"/>
          <w:u w:val="single"/>
        </w:rPr>
      </w:pPr>
      <w:r>
        <w:rPr>
          <w:rFonts w:ascii="Arial" w:hAnsi="Arial" w:cs="Arial"/>
          <w:b/>
          <w:sz w:val="12"/>
          <w:szCs w:val="12"/>
          <w:u w:val="single"/>
        </w:rPr>
        <w:t>Psychidae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Acanthopsyche atra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Apterona helicoidella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Bacotia claustrella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Canephora hirsuta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Dahlica triquetrella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Dahlica lichenella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Dahlica lazuri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Dahlica charlottae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Diplodoma laichartingella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Narycia duplicella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Pachythelia villosella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Phalacropterix graslinella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Proutia rotunda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Proutia norvegica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Psyche casta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Psyche crassiorella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Siederia listerella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Siederia rupicolella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Sterrhopterix fusca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Sterrhopterix standfussi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Taleporia tubulosa</w:t>
      </w:r>
    </w:p>
    <w:p w:rsidR="00D25E03" w:rsidRDefault="00D25E03" w:rsidP="00D25E03">
      <w:pPr>
        <w:rPr>
          <w:rFonts w:ascii="Arial" w:hAnsi="Arial" w:cs="Arial"/>
          <w:sz w:val="12"/>
          <w:szCs w:val="12"/>
        </w:rPr>
      </w:pPr>
    </w:p>
    <w:p w:rsidR="00D25E03" w:rsidRPr="00D25E03" w:rsidRDefault="00D25E03" w:rsidP="00D25E03">
      <w:pPr>
        <w:rPr>
          <w:rFonts w:ascii="Arial" w:hAnsi="Arial" w:cs="Arial"/>
          <w:b/>
          <w:sz w:val="12"/>
          <w:szCs w:val="12"/>
          <w:u w:val="single"/>
        </w:rPr>
      </w:pPr>
      <w:r>
        <w:rPr>
          <w:rFonts w:ascii="Arial" w:hAnsi="Arial" w:cs="Arial"/>
          <w:b/>
          <w:sz w:val="12"/>
          <w:szCs w:val="12"/>
          <w:u w:val="single"/>
        </w:rPr>
        <w:t>Zygaenidae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Adscita statices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Zygaena minos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Zygaena osterodensis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Zygaena viciae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Zygaena filipendulae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Zygaena lonicerae</w:t>
      </w:r>
    </w:p>
    <w:p w:rsidR="00BE7D63" w:rsidRDefault="00BE7D63" w:rsidP="00D25E03">
      <w:pPr>
        <w:rPr>
          <w:rFonts w:ascii="Arial" w:hAnsi="Arial" w:cs="Arial"/>
          <w:sz w:val="12"/>
          <w:szCs w:val="12"/>
        </w:rPr>
      </w:pPr>
    </w:p>
    <w:p w:rsidR="00BE7D63" w:rsidRPr="00BE7D63" w:rsidRDefault="00BE7D63" w:rsidP="00D25E03">
      <w:pPr>
        <w:rPr>
          <w:rFonts w:ascii="Arial" w:hAnsi="Arial" w:cs="Arial"/>
          <w:b/>
          <w:sz w:val="12"/>
          <w:szCs w:val="12"/>
          <w:u w:val="single"/>
        </w:rPr>
      </w:pPr>
      <w:r>
        <w:rPr>
          <w:rFonts w:ascii="Arial" w:hAnsi="Arial" w:cs="Arial"/>
          <w:b/>
          <w:sz w:val="12"/>
          <w:szCs w:val="12"/>
          <w:u w:val="single"/>
        </w:rPr>
        <w:t>Sesiidae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Bembecia ichneumoniformis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Paranthrene tabaniformis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Pennisetia hylaeiformis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Sesia apiformis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Sesia bembeciformis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Sesia melanocephala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Synanthedon scoliaeformis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Synanthedon spheciformis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Synanthedon culiciformis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Synanthedon formicaeformis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Synanthedon flaviventris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Synanthedon andrenaeformis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Synanthedon vespiformis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Synanthedon myopaeformis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Synanthedon tipuliformis</w:t>
      </w:r>
    </w:p>
    <w:p w:rsidR="00BE7D63" w:rsidRDefault="00BE7D63" w:rsidP="00D25E03">
      <w:pPr>
        <w:rPr>
          <w:rFonts w:ascii="Arial" w:hAnsi="Arial" w:cs="Arial"/>
          <w:sz w:val="12"/>
          <w:szCs w:val="12"/>
        </w:rPr>
      </w:pPr>
    </w:p>
    <w:p w:rsidR="00BE7D63" w:rsidRPr="00BE7D63" w:rsidRDefault="00BE7D63" w:rsidP="00D25E03">
      <w:pPr>
        <w:rPr>
          <w:rFonts w:ascii="Arial" w:hAnsi="Arial" w:cs="Arial"/>
          <w:b/>
          <w:sz w:val="12"/>
          <w:szCs w:val="12"/>
          <w:u w:val="single"/>
        </w:rPr>
      </w:pPr>
      <w:r>
        <w:rPr>
          <w:rFonts w:ascii="Arial" w:hAnsi="Arial" w:cs="Arial"/>
          <w:b/>
          <w:sz w:val="12"/>
          <w:szCs w:val="12"/>
          <w:u w:val="single"/>
        </w:rPr>
        <w:t>Limacodidae-Cossidae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Apoda limacodes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Cossus cossus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Heterogenea asella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Lamellocossus terebra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Phragmataecia castaneae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Zeuzera pyrina</w:t>
      </w:r>
    </w:p>
    <w:p w:rsidR="00BE7D63" w:rsidRDefault="00BE7D63" w:rsidP="00D25E03">
      <w:pPr>
        <w:rPr>
          <w:rFonts w:ascii="Arial" w:hAnsi="Arial" w:cs="Arial"/>
          <w:sz w:val="12"/>
          <w:szCs w:val="12"/>
        </w:rPr>
      </w:pPr>
    </w:p>
    <w:p w:rsidR="00BE7D63" w:rsidRDefault="00BE7D63" w:rsidP="00D25E03">
      <w:pPr>
        <w:rPr>
          <w:rFonts w:ascii="Arial" w:hAnsi="Arial" w:cs="Arial"/>
          <w:sz w:val="12"/>
          <w:szCs w:val="12"/>
        </w:rPr>
      </w:pPr>
    </w:p>
    <w:p w:rsidR="00BE7D63" w:rsidRDefault="00BE7D63" w:rsidP="00D25E03">
      <w:pPr>
        <w:rPr>
          <w:rFonts w:ascii="Arial" w:hAnsi="Arial" w:cs="Arial"/>
          <w:sz w:val="12"/>
          <w:szCs w:val="12"/>
        </w:rPr>
      </w:pPr>
    </w:p>
    <w:p w:rsidR="00BE7D63" w:rsidRDefault="00BE7D63" w:rsidP="00D25E03">
      <w:pPr>
        <w:rPr>
          <w:rFonts w:ascii="Arial" w:hAnsi="Arial" w:cs="Arial"/>
          <w:sz w:val="12"/>
          <w:szCs w:val="12"/>
        </w:rPr>
      </w:pPr>
    </w:p>
    <w:p w:rsidR="00BE7D63" w:rsidRDefault="00BE7D63" w:rsidP="00D25E03">
      <w:pPr>
        <w:rPr>
          <w:rFonts w:ascii="Arial" w:hAnsi="Arial" w:cs="Arial"/>
          <w:sz w:val="12"/>
          <w:szCs w:val="12"/>
        </w:rPr>
      </w:pPr>
    </w:p>
    <w:p w:rsidR="00BE7D63" w:rsidRDefault="00BE7D63" w:rsidP="00D25E03">
      <w:pPr>
        <w:rPr>
          <w:rFonts w:ascii="Arial" w:hAnsi="Arial" w:cs="Arial"/>
          <w:sz w:val="12"/>
          <w:szCs w:val="12"/>
        </w:rPr>
      </w:pPr>
    </w:p>
    <w:p w:rsidR="00BE7D63" w:rsidRDefault="00BE7D63" w:rsidP="00D25E03">
      <w:pPr>
        <w:rPr>
          <w:rFonts w:ascii="Arial" w:hAnsi="Arial" w:cs="Arial"/>
          <w:sz w:val="12"/>
          <w:szCs w:val="12"/>
        </w:rPr>
      </w:pPr>
    </w:p>
    <w:p w:rsidR="00BE7D63" w:rsidRDefault="00BE7D63" w:rsidP="00D25E03">
      <w:pPr>
        <w:rPr>
          <w:rFonts w:ascii="Arial" w:hAnsi="Arial" w:cs="Arial"/>
          <w:sz w:val="12"/>
          <w:szCs w:val="12"/>
        </w:rPr>
      </w:pPr>
    </w:p>
    <w:p w:rsidR="00BE7D63" w:rsidRDefault="00BE7D63" w:rsidP="00D25E03">
      <w:pPr>
        <w:rPr>
          <w:rFonts w:ascii="Arial" w:hAnsi="Arial" w:cs="Arial"/>
          <w:sz w:val="12"/>
          <w:szCs w:val="12"/>
        </w:rPr>
      </w:pPr>
    </w:p>
    <w:p w:rsidR="00BE7D63" w:rsidRDefault="00BE7D63" w:rsidP="00D25E03">
      <w:pPr>
        <w:rPr>
          <w:rFonts w:ascii="Arial" w:hAnsi="Arial" w:cs="Arial"/>
          <w:sz w:val="12"/>
          <w:szCs w:val="12"/>
        </w:rPr>
      </w:pPr>
    </w:p>
    <w:p w:rsidR="00BE7D63" w:rsidRDefault="00BE7D63" w:rsidP="00D25E03">
      <w:pPr>
        <w:rPr>
          <w:rFonts w:ascii="Arial" w:hAnsi="Arial" w:cs="Arial"/>
          <w:sz w:val="12"/>
          <w:szCs w:val="12"/>
        </w:rPr>
      </w:pPr>
    </w:p>
    <w:p w:rsidR="00BE7D63" w:rsidRPr="00BE7D63" w:rsidRDefault="00BE7D63" w:rsidP="00D25E03">
      <w:pPr>
        <w:rPr>
          <w:rFonts w:ascii="Arial" w:hAnsi="Arial" w:cs="Arial"/>
          <w:b/>
          <w:sz w:val="12"/>
          <w:szCs w:val="12"/>
          <w:u w:val="single"/>
        </w:rPr>
      </w:pPr>
      <w:r>
        <w:rPr>
          <w:rFonts w:ascii="Arial" w:hAnsi="Arial" w:cs="Arial"/>
          <w:b/>
          <w:sz w:val="12"/>
          <w:szCs w:val="12"/>
          <w:u w:val="single"/>
        </w:rPr>
        <w:t>Lasiocampidae-Notdontidae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Aglia tau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Cerura vinula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Clostera curtula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Clostera pigra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Clostera anachoreta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Clostera anastomosis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Cosmotriche lobulina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Dendrolimus pini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Drymonia dodonaea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Drymonia ruficornis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Endromis versicolora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Eriogaster lanestris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Euthrix potatoria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Furcula furcula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Furcula bicuspis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Furcula bifida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Gastropacha quercifolia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Gluphisia crenata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Harpyia milhauseri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Lasiocampa trifolii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Lasiocampa quercus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Lemonia dumi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Leucodonta bicoloria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Macrothylacia rubi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Malacosoma neustrium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Malacosoma castrense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Notodonta dromedarius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Notodonta torva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Notodonta tritophus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Notodonta ziczac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Odontosia carmelita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Odontosia sieversii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Peridea anceps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Phalera bucephala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Pheosia tremula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Pheosia gnoma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Phyllodesma ilicifolium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Poecilocampa populi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Pterostoma palpinum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Ptilodon capucina 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Ptilophora plumigera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Pygaera timon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Saturnia pavonia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Stauropus fagi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Thaumetopoea pinivora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Trichiura crataegi</w:t>
      </w:r>
    </w:p>
    <w:p w:rsidR="00BE7D63" w:rsidRDefault="00BE7D63" w:rsidP="00D25E03">
      <w:pPr>
        <w:rPr>
          <w:rFonts w:ascii="Arial" w:hAnsi="Arial" w:cs="Arial"/>
          <w:sz w:val="12"/>
          <w:szCs w:val="12"/>
        </w:rPr>
      </w:pPr>
    </w:p>
    <w:p w:rsidR="00BE7D63" w:rsidRPr="00BE7D63" w:rsidRDefault="00BE7D63" w:rsidP="00D25E03">
      <w:pPr>
        <w:rPr>
          <w:rFonts w:ascii="Arial" w:hAnsi="Arial" w:cs="Arial"/>
          <w:b/>
          <w:sz w:val="12"/>
          <w:szCs w:val="12"/>
          <w:u w:val="single"/>
        </w:rPr>
      </w:pPr>
      <w:r>
        <w:rPr>
          <w:rFonts w:ascii="Arial" w:hAnsi="Arial" w:cs="Arial"/>
          <w:b/>
          <w:sz w:val="12"/>
          <w:szCs w:val="12"/>
          <w:u w:val="single"/>
        </w:rPr>
        <w:t>Lymantriidae-Arctiidae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Arctia caja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Arctornis l-nigrum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Atolmis rubricollis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Bena bicolorana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Callimorpha dominula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Calliteara pudibunda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Calliteara abietis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Coscinia cribraria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Cybosia mesomella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Diacrisia sannio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Diaphora mendica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Dicallomera fascelina</w:t>
      </w:r>
    </w:p>
    <w:p w:rsidR="00BE7D63" w:rsidRDefault="00BE7D63" w:rsidP="00D25E03">
      <w:pPr>
        <w:rPr>
          <w:rFonts w:ascii="Arial" w:hAnsi="Arial" w:cs="Arial"/>
          <w:sz w:val="12"/>
          <w:szCs w:val="12"/>
        </w:rPr>
      </w:pPr>
    </w:p>
    <w:p w:rsidR="00BE7D63" w:rsidRDefault="00BE7D63" w:rsidP="00D25E03">
      <w:pPr>
        <w:rPr>
          <w:rFonts w:ascii="Arial" w:hAnsi="Arial" w:cs="Arial"/>
          <w:sz w:val="12"/>
          <w:szCs w:val="12"/>
        </w:rPr>
      </w:pPr>
    </w:p>
    <w:p w:rsidR="00BE7D63" w:rsidRDefault="00BE7D63" w:rsidP="00D25E03">
      <w:pPr>
        <w:rPr>
          <w:rFonts w:ascii="Arial" w:hAnsi="Arial" w:cs="Arial"/>
          <w:sz w:val="12"/>
          <w:szCs w:val="12"/>
        </w:rPr>
      </w:pPr>
    </w:p>
    <w:p w:rsidR="00BE7D63" w:rsidRDefault="00BE7D63" w:rsidP="00D25E03">
      <w:pPr>
        <w:rPr>
          <w:rFonts w:ascii="Arial" w:hAnsi="Arial" w:cs="Arial"/>
          <w:sz w:val="12"/>
          <w:szCs w:val="12"/>
        </w:rPr>
      </w:pPr>
    </w:p>
    <w:p w:rsidR="00BE7D63" w:rsidRDefault="00BE7D63" w:rsidP="00D25E03">
      <w:pPr>
        <w:rPr>
          <w:rFonts w:ascii="Arial" w:hAnsi="Arial" w:cs="Arial"/>
          <w:sz w:val="12"/>
          <w:szCs w:val="12"/>
        </w:rPr>
      </w:pPr>
    </w:p>
    <w:p w:rsidR="00BE7D63" w:rsidRDefault="00BE7D63" w:rsidP="00D25E03">
      <w:pPr>
        <w:rPr>
          <w:rFonts w:ascii="Arial" w:hAnsi="Arial" w:cs="Arial"/>
          <w:sz w:val="12"/>
          <w:szCs w:val="12"/>
        </w:rPr>
      </w:pPr>
    </w:p>
    <w:p w:rsidR="00BE7D63" w:rsidRDefault="00BE7D63" w:rsidP="00D25E03">
      <w:pPr>
        <w:rPr>
          <w:rFonts w:ascii="Arial" w:hAnsi="Arial" w:cs="Arial"/>
          <w:sz w:val="12"/>
          <w:szCs w:val="12"/>
        </w:rPr>
      </w:pPr>
    </w:p>
    <w:p w:rsidR="00BE7D63" w:rsidRDefault="00BE7D63" w:rsidP="00D25E03">
      <w:pPr>
        <w:rPr>
          <w:rFonts w:ascii="Arial" w:hAnsi="Arial" w:cs="Arial"/>
          <w:sz w:val="12"/>
          <w:szCs w:val="12"/>
        </w:rPr>
      </w:pPr>
    </w:p>
    <w:p w:rsidR="00BE7D63" w:rsidRDefault="00BE7D63" w:rsidP="00D25E03">
      <w:pPr>
        <w:rPr>
          <w:rFonts w:ascii="Arial" w:hAnsi="Arial" w:cs="Arial"/>
          <w:sz w:val="12"/>
          <w:szCs w:val="12"/>
        </w:rPr>
      </w:pPr>
    </w:p>
    <w:p w:rsidR="00BE7D63" w:rsidRDefault="00BE7D63" w:rsidP="00D25E03">
      <w:pPr>
        <w:rPr>
          <w:rFonts w:ascii="Arial" w:hAnsi="Arial" w:cs="Arial"/>
          <w:sz w:val="12"/>
          <w:szCs w:val="12"/>
        </w:rPr>
      </w:pP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Earias clorana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Eilema depressum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Eilema lurideolum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Eilema complanum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Eilema pygmaeolum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Eilema lutarellum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Eilema sororculum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Euproctis similis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Hyphoraia aulica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Leucoma salicis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Lithosia quadra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Lymantria monacha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Lymantria dispar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Meganola strigula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Meganola albula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Miltochrista miniata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Nola cucullatella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Nola confusalis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Nola aerugula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Nola karelica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Nudaria mundana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Nycteola revayana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Nycteola degenerana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Orgyia recens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Orgyia antiqua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Orgyia antiquiodes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Parasemia plantaginis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Pelosia muscerda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Pelosia obtusa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Phragmatobia fuliginosa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Pseudoips prasinanus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Setema cereola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Setina irrorella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Setina roscida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Spilosoma luteum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Spilosoma lubricipedum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Spilosoma urticae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Spiris striata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Thumatha senex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Tyria jacobaeae</w:t>
      </w:r>
    </w:p>
    <w:p w:rsidR="00A0610D" w:rsidRDefault="00A0610D" w:rsidP="00D25E03">
      <w:pPr>
        <w:rPr>
          <w:rFonts w:ascii="Arial" w:hAnsi="Arial" w:cs="Arial"/>
          <w:sz w:val="12"/>
          <w:szCs w:val="12"/>
        </w:rPr>
      </w:pPr>
    </w:p>
    <w:p w:rsidR="00A0610D" w:rsidRPr="00A0610D" w:rsidRDefault="00A0610D" w:rsidP="00D25E03">
      <w:pPr>
        <w:rPr>
          <w:rFonts w:ascii="Arial" w:hAnsi="Arial" w:cs="Arial"/>
          <w:b/>
          <w:sz w:val="12"/>
          <w:szCs w:val="12"/>
          <w:u w:val="single"/>
        </w:rPr>
      </w:pPr>
      <w:r>
        <w:rPr>
          <w:rFonts w:ascii="Arial" w:hAnsi="Arial" w:cs="Arial"/>
          <w:b/>
          <w:sz w:val="12"/>
          <w:szCs w:val="12"/>
          <w:u w:val="single"/>
        </w:rPr>
        <w:t>Sphingidae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Agrius convolvuli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Deilephila elpenor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Deilephila porcellus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Hemaris tityus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Hemaris fuciformis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Hyles gallii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Laothoe populi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Macroglossum stellatarum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Mimas tiliae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Smerinthus ocellata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Sphinx ligustri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Sphinx pinastri</w:t>
      </w:r>
    </w:p>
    <w:p w:rsidR="00A0610D" w:rsidRDefault="00A0610D" w:rsidP="00D25E03">
      <w:pPr>
        <w:rPr>
          <w:rFonts w:ascii="Arial" w:hAnsi="Arial" w:cs="Arial"/>
          <w:sz w:val="12"/>
          <w:szCs w:val="12"/>
        </w:rPr>
      </w:pPr>
    </w:p>
    <w:p w:rsidR="00A0610D" w:rsidRPr="00A0610D" w:rsidRDefault="00A0610D" w:rsidP="00D25E03">
      <w:pPr>
        <w:rPr>
          <w:rFonts w:ascii="Arial" w:hAnsi="Arial" w:cs="Arial"/>
          <w:b/>
          <w:sz w:val="12"/>
          <w:szCs w:val="12"/>
          <w:u w:val="single"/>
        </w:rPr>
      </w:pPr>
      <w:r>
        <w:rPr>
          <w:rFonts w:ascii="Arial" w:hAnsi="Arial" w:cs="Arial"/>
          <w:b/>
          <w:sz w:val="12"/>
          <w:szCs w:val="12"/>
          <w:u w:val="single"/>
        </w:rPr>
        <w:t>Hesperiidae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Carterocephalus palaemon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Carterocephalus silvicola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Erynnis </w:t>
      </w:r>
      <w:proofErr w:type="gramStart"/>
      <w:r w:rsidRPr="003054B7">
        <w:rPr>
          <w:rFonts w:ascii="Arial" w:hAnsi="Arial" w:cs="Arial"/>
          <w:sz w:val="12"/>
          <w:szCs w:val="12"/>
        </w:rPr>
        <w:t>tages</w:t>
      </w:r>
      <w:proofErr w:type="gramEnd"/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Hesperia comma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Ochlodes sylvanus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Pyrgus malvae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lastRenderedPageBreak/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Pyrgus alveus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Thymelicus lineola</w:t>
      </w:r>
    </w:p>
    <w:p w:rsidR="00A0610D" w:rsidRDefault="00A0610D" w:rsidP="00D25E03">
      <w:pPr>
        <w:rPr>
          <w:rFonts w:ascii="Arial" w:hAnsi="Arial" w:cs="Arial"/>
          <w:sz w:val="12"/>
          <w:szCs w:val="12"/>
        </w:rPr>
      </w:pPr>
    </w:p>
    <w:p w:rsidR="00A0610D" w:rsidRPr="00A0610D" w:rsidRDefault="00A0610D" w:rsidP="00D25E03">
      <w:pPr>
        <w:rPr>
          <w:rFonts w:ascii="Arial" w:hAnsi="Arial" w:cs="Arial"/>
          <w:b/>
          <w:sz w:val="12"/>
          <w:szCs w:val="12"/>
          <w:u w:val="single"/>
        </w:rPr>
      </w:pPr>
      <w:r>
        <w:rPr>
          <w:rFonts w:ascii="Arial" w:hAnsi="Arial" w:cs="Arial"/>
          <w:b/>
          <w:sz w:val="12"/>
          <w:szCs w:val="12"/>
          <w:u w:val="single"/>
        </w:rPr>
        <w:t>Papilionidae-Pieridae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Anthocharis cardamines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Aporia crataegi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Colias palaeno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Colias croceus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Colias hyale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Gonepteryx rhamni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Leptidea sinapis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Leptidea juvernica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Papilio machaon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Parnassius mnemosyne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Parnassius apollo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Pieris brassicae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Pieris rapae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Pieris napi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Pontia edusa</w:t>
      </w:r>
    </w:p>
    <w:p w:rsidR="00A0610D" w:rsidRDefault="00A0610D" w:rsidP="00D25E03">
      <w:pPr>
        <w:rPr>
          <w:rFonts w:ascii="Arial" w:hAnsi="Arial" w:cs="Arial"/>
          <w:sz w:val="12"/>
          <w:szCs w:val="12"/>
        </w:rPr>
      </w:pPr>
    </w:p>
    <w:p w:rsidR="00A0610D" w:rsidRPr="00A0610D" w:rsidRDefault="00A0610D" w:rsidP="00D25E03">
      <w:pPr>
        <w:rPr>
          <w:rFonts w:ascii="Arial" w:hAnsi="Arial" w:cs="Arial"/>
          <w:b/>
          <w:sz w:val="12"/>
          <w:szCs w:val="12"/>
          <w:u w:val="single"/>
        </w:rPr>
      </w:pPr>
      <w:r>
        <w:rPr>
          <w:rFonts w:ascii="Arial" w:hAnsi="Arial" w:cs="Arial"/>
          <w:b/>
          <w:sz w:val="12"/>
          <w:szCs w:val="12"/>
          <w:u w:val="single"/>
        </w:rPr>
        <w:t>Lycaenidae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Aricia eumedon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Aricia agestis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Aricia artaxerxes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Aricia nicias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Callophrys rubi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Celastrina argiolus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Cupido minimus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Glaucopsyche alexis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Hamearis lucina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Lycaena phlaeas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Lycaena virgaureae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Lycaena hippothoe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Maculinea arion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Maculinea alcon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Neozephyrus quercus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Plebeius argus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Plebeius idas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Plebeius argyrognomon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Plebeius optilete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Polyommatus semiargus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Polyommatus dorylas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Polyommatus amandus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Polyommatus icarus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Satyrium w-album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Satyrium pruni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Satyrium ilicis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Scolitantides orion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Thecla betulae</w:t>
      </w:r>
    </w:p>
    <w:p w:rsidR="00A0610D" w:rsidRDefault="00A0610D" w:rsidP="00D25E03">
      <w:pPr>
        <w:rPr>
          <w:rFonts w:ascii="Arial" w:hAnsi="Arial" w:cs="Arial"/>
          <w:sz w:val="12"/>
          <w:szCs w:val="12"/>
        </w:rPr>
      </w:pPr>
    </w:p>
    <w:p w:rsidR="00A0610D" w:rsidRPr="00A0610D" w:rsidRDefault="00A0610D" w:rsidP="00D25E03">
      <w:pPr>
        <w:rPr>
          <w:rFonts w:ascii="Arial" w:hAnsi="Arial" w:cs="Arial"/>
          <w:b/>
          <w:sz w:val="12"/>
          <w:szCs w:val="12"/>
          <w:u w:val="single"/>
        </w:rPr>
      </w:pPr>
      <w:r>
        <w:rPr>
          <w:rFonts w:ascii="Arial" w:hAnsi="Arial" w:cs="Arial"/>
          <w:b/>
          <w:sz w:val="12"/>
          <w:szCs w:val="12"/>
          <w:u w:val="single"/>
        </w:rPr>
        <w:t>Nymphalidae 1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Argynnis paphia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Argynnis aglaja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Argynnis adippe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Argynnis niobe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Boloria eunomia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Boloria euphrosyne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Boloria selene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Boloria freija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Boloria frigga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Boloria aquilonaris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Brenthis ino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Issoria lathonia</w:t>
      </w:r>
    </w:p>
    <w:p w:rsidR="00A0610D" w:rsidRDefault="00A0610D" w:rsidP="00D25E03">
      <w:pPr>
        <w:rPr>
          <w:rFonts w:ascii="Arial" w:hAnsi="Arial" w:cs="Arial"/>
          <w:sz w:val="12"/>
          <w:szCs w:val="12"/>
        </w:rPr>
      </w:pPr>
    </w:p>
    <w:p w:rsidR="00A0610D" w:rsidRPr="00A0610D" w:rsidRDefault="00A0610D" w:rsidP="00D25E03">
      <w:pPr>
        <w:rPr>
          <w:rFonts w:ascii="Arial" w:hAnsi="Arial" w:cs="Arial"/>
          <w:b/>
          <w:sz w:val="12"/>
          <w:szCs w:val="12"/>
          <w:u w:val="single"/>
        </w:rPr>
      </w:pPr>
      <w:r>
        <w:rPr>
          <w:rFonts w:ascii="Arial" w:hAnsi="Arial" w:cs="Arial"/>
          <w:b/>
          <w:sz w:val="12"/>
          <w:szCs w:val="12"/>
          <w:u w:val="single"/>
        </w:rPr>
        <w:t>Nymphalidae 2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Aglais urticae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Apatura ilia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Apatura iris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Araschnia levana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Euphydryas maturna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Euphydryas aurinia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Inachis io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lastRenderedPageBreak/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Limenitis populi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Limenitis camilla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Melitaea cinxia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Melitaea diamina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Melitaea britomartis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Melitaea athalia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Nymphalis antiopa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Nymphalis polychloros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Nymphalis xanthomelas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Polygonia c-album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Vanessa atalanta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Vanessa cardui</w:t>
      </w:r>
    </w:p>
    <w:p w:rsidR="00A0610D" w:rsidRDefault="00A0610D" w:rsidP="00D25E03">
      <w:pPr>
        <w:rPr>
          <w:rFonts w:ascii="Arial" w:hAnsi="Arial" w:cs="Arial"/>
          <w:sz w:val="12"/>
          <w:szCs w:val="12"/>
        </w:rPr>
      </w:pPr>
    </w:p>
    <w:p w:rsidR="00A0610D" w:rsidRPr="00A0610D" w:rsidRDefault="00A0610D" w:rsidP="00D25E03">
      <w:pPr>
        <w:rPr>
          <w:rFonts w:ascii="Arial" w:hAnsi="Arial" w:cs="Arial"/>
          <w:b/>
          <w:sz w:val="12"/>
          <w:szCs w:val="12"/>
          <w:u w:val="single"/>
        </w:rPr>
      </w:pPr>
      <w:r>
        <w:rPr>
          <w:rFonts w:ascii="Arial" w:hAnsi="Arial" w:cs="Arial"/>
          <w:b/>
          <w:sz w:val="12"/>
          <w:szCs w:val="12"/>
          <w:u w:val="single"/>
        </w:rPr>
        <w:t>Nymphalidae 3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Aphantopus hyperantus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Coenonympha tullia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Coenonympha arcania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Coenonympha hero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Coenonympha pamphilus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Erebia ligea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Erebia embla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Hipparchia semele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Lasiommata megera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Lasiommata petropolitana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Lasiommata maera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Lopinga achine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Maniola jurtina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Oeneis jutta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Pararge aegeria</w:t>
      </w:r>
    </w:p>
    <w:p w:rsidR="00A0610D" w:rsidRDefault="00A0610D" w:rsidP="00D25E03">
      <w:pPr>
        <w:rPr>
          <w:rFonts w:ascii="Arial" w:hAnsi="Arial" w:cs="Arial"/>
          <w:sz w:val="12"/>
          <w:szCs w:val="12"/>
        </w:rPr>
      </w:pPr>
    </w:p>
    <w:p w:rsidR="00A0610D" w:rsidRPr="00A0610D" w:rsidRDefault="00A0610D" w:rsidP="00D25E03">
      <w:pPr>
        <w:rPr>
          <w:rFonts w:ascii="Arial" w:hAnsi="Arial" w:cs="Arial"/>
          <w:b/>
          <w:sz w:val="12"/>
          <w:szCs w:val="12"/>
          <w:u w:val="single"/>
        </w:rPr>
      </w:pPr>
      <w:r w:rsidRPr="00A0610D">
        <w:rPr>
          <w:rFonts w:ascii="Arial" w:hAnsi="Arial" w:cs="Arial"/>
          <w:b/>
          <w:sz w:val="12"/>
          <w:szCs w:val="12"/>
          <w:u w:val="single"/>
        </w:rPr>
        <w:t>Drepaniidae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Achyla flavicornis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Cilix glaucata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Cymatophorina diluta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Drepana curvatula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Drepana falcataria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Falcaria lacertinaria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Habrosyne pyritoides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Ochropacha duplaris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Polyploca ridens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Sabra harpagula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Tethea ocularis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Tethea or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Tetheella fluctuosa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Thyatira batis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Watsonalla binaria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Watsonalla cultraria</w:t>
      </w:r>
    </w:p>
    <w:p w:rsidR="00A0610D" w:rsidRDefault="00A0610D" w:rsidP="00D25E03">
      <w:pPr>
        <w:rPr>
          <w:rFonts w:ascii="Arial" w:hAnsi="Arial" w:cs="Arial"/>
          <w:sz w:val="12"/>
          <w:szCs w:val="12"/>
        </w:rPr>
      </w:pPr>
    </w:p>
    <w:p w:rsidR="00A0610D" w:rsidRPr="00A0610D" w:rsidRDefault="00A0610D" w:rsidP="00D25E03">
      <w:pPr>
        <w:rPr>
          <w:rFonts w:ascii="Arial" w:hAnsi="Arial" w:cs="Arial"/>
          <w:b/>
          <w:sz w:val="12"/>
          <w:szCs w:val="12"/>
          <w:u w:val="single"/>
        </w:rPr>
      </w:pPr>
      <w:r>
        <w:rPr>
          <w:rFonts w:ascii="Arial" w:hAnsi="Arial" w:cs="Arial"/>
          <w:b/>
          <w:sz w:val="12"/>
          <w:szCs w:val="12"/>
          <w:u w:val="single"/>
        </w:rPr>
        <w:t>Geometridae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Abraxas grossulariata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Acasis viretata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Aethalura punctulata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Agriopis leucophaearia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Agriopis aurantiaria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Agriopis marginaria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Alcis repandata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Alcis jubata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Alsophila aescularia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Angerona prunaria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Anticlea badiata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Anticlea derivata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Anticollix sparsata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Antonechloris smaragdaria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Apeira syringaria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Aplocera plagiata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Aplocera efformata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Aplocera praeformata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Apocheima hispidaria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Apocheima pilosaria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Archiearis parthenias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Archiearis notha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Arichanna melanaria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lastRenderedPageBreak/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Asthena albulata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Asthena anseraria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Biston strataria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Biston betularia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Bupalus piniaria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Cabera pusaria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Cabera exanthemata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Calospilos sylvata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Campaea margaritata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Camptogramma bilineata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Carsia sororiata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Catarhoe rubidata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Catarhoe cuculata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Cepphis advenaria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Charissa obscurata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Chesias legatella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Chiasmia clathrata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Chlorissa viridata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Chloroclysta siterata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Chloroclysta miata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Chloroclysta citrata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Chloroclysta infuscata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Chloroclysta latefasciata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Chloroclysta truncata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Chloroclystis v-ata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Cidaria fulvata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Cleora cinctaria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Cleorodes lichenaria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Coenocalpe lapidata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Colostygia olivata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Colostygia pectinataria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Colotois pennaria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Comibaena bajularia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Cosmorhoe ocellata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Costaconvexa polygrammata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Crocallis elinguaria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Cyclophora pendularia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Cyclophora albipunctata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Cyclophora quercimontaria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Cyclophora punctaria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Cyclophora linearia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Deileptenia ribeata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Discoloxia blomeri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Dyscia fagaria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Ecliptopera silaceata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Ecliptopera capitata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Ectropis crepuscularia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Ectropis species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Electrophaes corylata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Elophos vittaria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Ematurga atomaria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Ennomos autumnaria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Ennomos quercinaria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Ennomos alniaria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Ennomos fuscantaria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Ennomos erosaria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Entephria caesiata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Epione repandaria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Epione vespertaria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Epirranthis diversata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Epirrhoe hastulata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Epirrhoe pupillata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Epirrhoe tristata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Epirrhoe alternata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Epirrhoe rivata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Epirrhoe galiata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Epirrita dilutata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Epirrita christyi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Epirrita autumnata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Erannis defoliaria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Euchoeca nebulata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Eulithis prunata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lastRenderedPageBreak/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Eulithis testata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Eulithis populata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Eulithis mellinata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Eulithis pyraliata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Euphyia biangulata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Euphyia unangulata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tenuiata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inturbata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haworthiata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immundata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plumbeolata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abietaria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analoga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linariata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irriguata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exiguata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insigniata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valerianata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pygmaeata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venosata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egenaria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centaureata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actaeata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trisignaria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intricata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cauchiata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satyrata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absinthiata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goossensiata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assimilata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vulgata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tripunctaria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denotata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subfuscata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icterata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succenturiata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orphnata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subumbrata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millefoliata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simpliciata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distinctaria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sinuosaria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indigata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pimpinellata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gelidata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nanata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innotata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ochridata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virgaureata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abbreviata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dodoneata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pusillata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lanceata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lariciata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tantillaria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Eupithecia conterminata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Eustroma reticulata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Fagivorina arenaria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Geometra papilionaria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Gnophos obfuscata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Gymnoscelis rufifasciata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Hemistola chrysoprasaria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Hemithea aestivaria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Horisme vitalbata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Horisme tersata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Hydrelia flammeolaria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Hydrelia sylvata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Hydriomena furcata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Hydriomena impluviata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Hydriomena ruberata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Hylaea fasciaria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Hypomecis roboraria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lastRenderedPageBreak/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Hypomecis punctinalis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Hypoxystis pluviaria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Idaea ochrata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Idaea serpentata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Idaea muricata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Idaea sylvestraria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Idaea biselata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Idaea fuscovenosa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Idaea humiliata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Idaea seriata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Idaea dimidiata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Idaea pallidata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Idaea emarginata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Idaea aversata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Idaea straminata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Itame brunneata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Itame loricaria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Jodis lactearia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Jodis putata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Lampropteryx suffumata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Lampropteryx otregiata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Larentia clavaria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Ligdia adustata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Lobophora halterata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Lomaspilis marginata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Lomographa bimaculata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Lomographa temerata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Lycia hirtaria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Lycia lapponaria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Lycia zonaria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Lythria cruentaria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Macaria notata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Macaria alternata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Macaria signaria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Macaria liturata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Macaria wauaria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Macaria carbonaria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Malacodea regelaria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Mesoleuca albicillata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Odezia atrata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Odontopera bidentata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Operophtera brumata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Operophtera fagata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Opisthograptis luteolata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Orthonama vittata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Ourapteryx sambucaria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Pachycnemia hippocastanaria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Paradarisa consonaria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Parectropis similaria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Pelurga comitata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Pennithera firmata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Perconia strigillaria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Peribatodes rhomboidaria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Peribatodes secundaria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Perizoma taeniata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Perizoma affinitata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Perizoma alchemillata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Perizoma hydrata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Perizoma bifaciata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Perizoma blandiata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Perizoma albulata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Perizoma flavofasciata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Perizoma didymata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Perizoma sagittata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Perizoma parallelolineata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Petrophora chlorosata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Phibalapteryx virgata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Philereme vetulata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Philereme transversata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Plagodis pulveraria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Plagodis dolabraria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Plemyria rubiginata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lastRenderedPageBreak/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Pseudopanthera macularia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Pterapherapteryx sexalata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Rheumaptera hastata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Rheumaptera subhastata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Rheumaptera cervinalis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Rheumaptera undulata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Rhinoprora rectangulata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Rhinoprora chloerata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Rhinoprora debiliata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Rhodostrophia vibicaria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Scopula immorata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Scopula decorata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Scopula rubiginata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Scopula incanata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Scopula immutata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Scopula ternata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Scopula floslactata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Scotopteryx chenopodiata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Selenia dentaria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Selenia lunularia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Selenia tetralunaria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Selidosema brunnearia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Siona lineata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Spargania luctuata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Thalera fimbrialis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Thera obeliscata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Thera variata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Thera britannica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Thera cognata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Thera juniperata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Thera serraria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Theria rupicapraria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Timandra griseata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Timandra comae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Trichopteryx polycommata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Trichopteryx carpinata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Triphosa dubitata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Venusia cambrica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Xanthorhoe biriviata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Xanthorhoe designata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Xanthorhoe decoloraria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Xanthorhoe spadicearia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Xanthorhoe ferrugata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Xanthorhoe quadrifasciata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Xanthorhoe montanata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Xanthorhoe fluctuata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Xanthorhoe annotinata</w:t>
      </w:r>
    </w:p>
    <w:p w:rsidR="00A0610D" w:rsidRDefault="00A0610D" w:rsidP="00D25E03">
      <w:pPr>
        <w:rPr>
          <w:rFonts w:ascii="Arial" w:hAnsi="Arial" w:cs="Arial"/>
          <w:sz w:val="12"/>
          <w:szCs w:val="12"/>
        </w:rPr>
      </w:pPr>
    </w:p>
    <w:p w:rsidR="00A0610D" w:rsidRPr="00A0610D" w:rsidRDefault="00A0610D" w:rsidP="00D25E03">
      <w:pPr>
        <w:rPr>
          <w:rFonts w:ascii="Arial" w:hAnsi="Arial" w:cs="Arial"/>
          <w:b/>
          <w:sz w:val="12"/>
          <w:szCs w:val="12"/>
          <w:u w:val="single"/>
        </w:rPr>
      </w:pPr>
      <w:r>
        <w:rPr>
          <w:rFonts w:ascii="Arial" w:hAnsi="Arial" w:cs="Arial"/>
          <w:b/>
          <w:sz w:val="12"/>
          <w:szCs w:val="12"/>
          <w:u w:val="single"/>
        </w:rPr>
        <w:t>Noctuidae</w:t>
      </w:r>
      <w:bookmarkStart w:id="0" w:name="_GoBack"/>
      <w:bookmarkEnd w:id="0"/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Abrostola tripartita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Abrostola asclepiadis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Abrostola triplasia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Acronicta alni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Acronicta cuspis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Acronicta tridens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Acronicta psi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Acronicta aceris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Acronicta leporina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Acronicta megacephala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Acronicta strigosa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Acronicta menyanthidis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Acronicta auricoma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Acronicta cinerea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Acronicta rumicis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Actebia praecox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Actinotia polyodon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Aetheria dysodea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Aetheria bicolorata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Agrochola lychnidis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Agrochola circellaris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Agrochola lota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Agrochola macilenta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lastRenderedPageBreak/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Agrochola nitida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Agrochola helvola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Agrochola litura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Agrotis ripae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Agrotis ipsilon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Agrotis exclamationis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Agrotis clavis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Agrotis segetum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Agrotis vestigialis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Agrotis cinerea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Allophyes oxyacanthae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Ammoconia caecimacula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Amphipoea oculea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Amphipoea fucosa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Amphipoea lucens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Amphipoea crinanensis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Amphipyra pyramidea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Amphipyra berbera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Amphipyra perflua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Amphipyra tragopoginis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Anaplectoides prasina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Anarta myrtilli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Anarta cordigera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Antitype chi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Apamea monoglypha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Apamea lithoxylaea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Apamea sublustris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Apamea crenata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Apamea epomidion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Apamea lateritia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Apamea furva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Apamea maillardi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Apamea rubrirena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Apamea oblonga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Apamea remissa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Apamea unanimis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Apamea illyria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Apamea anceps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Apamea sordens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Apamea scolopacina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Apamea ophiogramma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Aporophyla lueneburgensis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Archanara geminipuncta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Archanara dissoluta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Archanara sparganii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Archanara algae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Arenostola phragmitidis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Asteroscopus sphinx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Athetis gluteosa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Athetis pallustris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Autographa gamma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Autographa macrogamma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Autographa mandarina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Autographa pulchrina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Autographa buraetica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Autographa jota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Autographa bractea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Axylia putris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Blepharita satura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Brachionycha nubeculosa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Brachylomia viminalis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Bryophila ravula raptricula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Bryophila ravula domestica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Calamia tridens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Callistege mi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Callopistria juventina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Calophasia lunula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Caradrina morpheus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Catocala sponsa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Catocala fraxini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Catocala nupta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Catocala promissa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lastRenderedPageBreak/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Catocala pacta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Catocala fulminea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Celaena haworthii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Celaena leucostigma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Cerapteryx graminis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Cerastis rubricosa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Cerastis leucographa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Charanyca trigrammica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Chersotis cuprea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Chilodes maritima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Chloantha hyperici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Chortodes extrema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Chortodes fluxa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Chortodes pygmina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Chortodes elymi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Coenophila subrosea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Colobochyla salicalis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Colocasia coryli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Conistra vaccinii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Conistra rubiginosa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Conistra rubiginea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Conistra erythrocephala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Cosmia pyralina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Cosmia trapezina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Craniophora ligustri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Cryptocala chardinyi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Cucullia absinthii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Cucullia lactucae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Cucullia lucifuga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Cucullia umbratica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Cucullia chamomillae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Cucullia gnaphalii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Cucullia asteris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Dasypolia templi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Deltote deceptoria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Deltote uncula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Deltote bankiana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Diachrysia chrysitis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Diachrysia stenochrysis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Diarsia mendica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Diarsia dahlii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Diarsia brunnea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Diarsia rubi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Diarsia florida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Dichonia aprilina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Dicycla oo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Diloba caeruleocephala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Discestra trifolii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Dryobotodes eremita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Dypterygia scabriuscula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Elaphria venustula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Emmelia trabealis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Enargia paleacea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Epilecta linogrisea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Epipsilia grisescens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Eremobia ochroleuca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Eremobina pabulatricula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Eriopygodes imbecilla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Eublemma minutata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Eucarta virgo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Euclidia glyphica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Eugnorisma depuncta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Eugraphe sigma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Euplexia lucipara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Eupsilia transversa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Eurois occulta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Euxoa adumbrata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Euxoa recussa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Euxoa nigricans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Euxoa tritici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Euxoa obelisca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Euxoa vitta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lastRenderedPageBreak/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Euxoa cursoria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Gortyna flavago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Graphiphora augur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Hada plebeja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Hadena bicruris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Hadena capsincola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Hadena compta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Hadena confusa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Hadena albimacula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Hadena filigrama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Hadena caesia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Hadena perplexa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Heliophobus reticulata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Heliothis viriplaca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Herminia grisealis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Hoplodrina octogenaria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Hoplodrina blanda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Hoplodrina ambigua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Hydraecia micacea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Hydraecia ultima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Hydraecia nordstroemi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Hydraecia petasitis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Hypena proboscidalis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Hypena rostralis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Hypena crassalis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Hypenodes humidalis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Hyppa rectilinea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Ipimorpha retusa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Ipimorpha subtusa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Lacanobia w-latinum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Lacanobia oleracea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Lacanobia thalassina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Lacanobia contigua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Lacanobia suasa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Lasionycta proxima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Laspeyria flexula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Lithomoia solidaginis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Lithophane semibrunnea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Lithophane socia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Lithophane ornitopus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Lithophane furcifera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Lithophane lamda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Lithophane consocia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Luperina testacea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Lycophotia porphyrea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Lygephila pastinum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Lygephila viciae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Lygephila craccae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Macdunnoughia confusa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Macrochilo cribrumalis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Mamestra brassicae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Melanchra persicariae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Melanchra pisi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Mesapamea secalis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Mesapamea didyma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Mesogona oxalina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Mesoligia furuncula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Mesoligia literosa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Minucia lunaris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Mniotype adusta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Moma alpium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Mythimna turca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Mythimna conigera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Mythimna ferrago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Mythimna albipuncta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Mythimna pudorina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Mythimna straminea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Mythimna impura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Mythimna pallens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Mythimna obsoleta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Mythimna comma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Mythimna flammea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lastRenderedPageBreak/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Mythimna litoralis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Mythimna l-album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Naenia typica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Noctua pronuba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Noctua orbona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Noctua interposita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Noctua comes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Noctua fimbriata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Noctua janthina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Noctua janthe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Noctua interjecta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Nonagria typhae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Ochropleura plecta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Oligia strigilis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Oligia versicolor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Oligia latruncula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Oligia fasciuncula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Opigena polygona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Orthosia incerta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Orthosia gothica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Orthosia cruda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Orthosia miniosa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Orthosia opima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Orthosia populeti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Orthosia cerasi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Orthosia gracilis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Orthosia munda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Pachetra sagittigera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Panolis flammea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Panthea coenobita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Papestra biren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Paracolax tristalis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Paradiarsia glareosa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Paradrina selini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Paradrina clavipalpis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Parascotia fuliginaria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Parastichtis suspecta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Parastichtis ypsillon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Pechipogo strigilata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Phlogophora meticulosa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Photedes captiuncula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Photedes minima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Phragmatiphila nexa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Phytometra viridaria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Platyperigea montana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Plusia festucae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Plusia putnami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Polia bombycina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Polia hepatica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Polia nebulosa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Polychrysia moneta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Polymixis polymita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Polymixis gemmea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Polypogon tentacularia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Protodeltote pygarga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Protolampra sobrina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Proxenus lepigone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Pseudeustrotia candidula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Pyrrhia umbra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Rhizedra lutosa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Rhyacia simulans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Rivula sericealis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Rusina ferruginea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Schrankia costaestrigalis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Schrankia taenialis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Scoliopteryx libatrix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Sedina buettneri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Shargacucullia scrophulariae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Shargacucullia lychnitis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Sideridis rivularis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Sideridis turbida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Simyra albovenosa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lastRenderedPageBreak/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Spaelotis ravida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Spodoptera exigua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Standfussiana lucernea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Staurophora celsia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Syngrapha microgamma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Syngrapha interrogationis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Thalpophila matura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Tholera cespitis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Tholera decimalis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Trachea atriplicis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Trisateles emortualis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Tyta luctuosa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Xanthia togata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Xanthia aurago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Xanthia icteritia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Xanthia gilvago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Xanthia ocellaris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Xanthia citrago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Xestia speciosa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Xestia fennica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Xestia sincera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Xestia alpicola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Xestia c-nigrum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Xestia triangulum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Xestia ashworthii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Xestia baja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Xestia stigmatica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Xestia castanea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Xestia collina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Xestia sexstrigata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Xestia xanthographa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Xylena vetusta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Xylena exsoleta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Xylocampa areola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Zanclognatha lunalis</w:t>
      </w:r>
    </w:p>
    <w:p w:rsidR="00D25E03" w:rsidRPr="003054B7" w:rsidRDefault="00D25E03" w:rsidP="00D25E03">
      <w:pPr>
        <w:rPr>
          <w:rFonts w:ascii="Arial" w:hAnsi="Arial" w:cs="Arial"/>
          <w:sz w:val="12"/>
          <w:szCs w:val="12"/>
        </w:rPr>
      </w:pPr>
      <w:proofErr w:type="gramStart"/>
      <w:r w:rsidRPr="003054B7">
        <w:rPr>
          <w:rFonts w:ascii="Arial" w:hAnsi="Arial" w:cs="Arial"/>
          <w:sz w:val="12"/>
          <w:szCs w:val="12"/>
        </w:rPr>
        <w:t>….</w:t>
      </w:r>
      <w:proofErr w:type="gramEnd"/>
      <w:r w:rsidRPr="003054B7">
        <w:rPr>
          <w:rFonts w:ascii="Arial" w:hAnsi="Arial" w:cs="Arial"/>
          <w:sz w:val="12"/>
          <w:szCs w:val="12"/>
        </w:rPr>
        <w:t xml:space="preserve"> Zanclognatha tarsipennalis</w:t>
      </w:r>
    </w:p>
    <w:p w:rsidR="00D25E03" w:rsidRPr="00E61D83" w:rsidRDefault="00D25E03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sectPr w:rsidR="00D25E03" w:rsidRPr="00E61D83" w:rsidSect="00BE7D63">
      <w:pgSz w:w="16838" w:h="11906" w:orient="landscape"/>
      <w:pgMar w:top="993" w:right="820" w:bottom="851" w:left="851" w:header="708" w:footer="708" w:gutter="0"/>
      <w:cols w:num="7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82"/>
    <w:rsid w:val="00073D72"/>
    <w:rsid w:val="00285F1C"/>
    <w:rsid w:val="00365282"/>
    <w:rsid w:val="004421C5"/>
    <w:rsid w:val="00503DE9"/>
    <w:rsid w:val="005F22E0"/>
    <w:rsid w:val="00661085"/>
    <w:rsid w:val="00693837"/>
    <w:rsid w:val="006B157A"/>
    <w:rsid w:val="006B773A"/>
    <w:rsid w:val="00706AD8"/>
    <w:rsid w:val="00715F28"/>
    <w:rsid w:val="00780430"/>
    <w:rsid w:val="008800EC"/>
    <w:rsid w:val="008848EF"/>
    <w:rsid w:val="008B6C88"/>
    <w:rsid w:val="008D524A"/>
    <w:rsid w:val="008E730B"/>
    <w:rsid w:val="00922958"/>
    <w:rsid w:val="0096205A"/>
    <w:rsid w:val="009E51AA"/>
    <w:rsid w:val="00A0610D"/>
    <w:rsid w:val="00A12E56"/>
    <w:rsid w:val="00A73AAB"/>
    <w:rsid w:val="00AA05F1"/>
    <w:rsid w:val="00BE7D63"/>
    <w:rsid w:val="00BF30B4"/>
    <w:rsid w:val="00CD5C09"/>
    <w:rsid w:val="00D15524"/>
    <w:rsid w:val="00D25E03"/>
    <w:rsid w:val="00DF1B97"/>
    <w:rsid w:val="00E022A0"/>
    <w:rsid w:val="00E61D83"/>
    <w:rsid w:val="00E65826"/>
    <w:rsid w:val="00FA4BD0"/>
    <w:rsid w:val="00F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CC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E61D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61D8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E61D8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073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CC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E61D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61D8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E61D8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073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4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3178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Dacke</Company>
  <LinksUpToDate>false</LinksUpToDate>
  <CharactersWithSpaces>19985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 </cp:lastModifiedBy>
  <cp:revision>4</cp:revision>
  <cp:lastPrinted>2010-05-18T09:51:00Z</cp:lastPrinted>
  <dcterms:created xsi:type="dcterms:W3CDTF">2014-09-10T16:20:00Z</dcterms:created>
  <dcterms:modified xsi:type="dcterms:W3CDTF">2014-09-10T16:36:00Z</dcterms:modified>
</cp:coreProperties>
</file>